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kern w:val="0"/>
          <w:sz w:val="44"/>
          <w:szCs w:val="44"/>
          <w:lang w:val="en-US" w:eastAsia="zh-CN" w:bidi="ar"/>
        </w:rPr>
        <w:t>会计师事务所备选库申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0"/>
          <w:kern w:val="0"/>
          <w:sz w:val="44"/>
          <w:szCs w:val="44"/>
          <w:lang w:val="en-US" w:eastAsia="zh-CN" w:bidi="ar"/>
        </w:rPr>
        <w:t>请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kern w:val="0"/>
          <w:sz w:val="44"/>
          <w:szCs w:val="44"/>
          <w:lang w:val="en-US" w:eastAsia="zh-CN" w:bidi="ar"/>
        </w:rPr>
        <w:t>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填报单位：                        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    </w:t>
      </w:r>
    </w:p>
    <w:tbl>
      <w:tblPr>
        <w:tblStyle w:val="9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1768"/>
        <w:gridCol w:w="2505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61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注册资本（万元）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注册时间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自有场所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或租用场所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总 面 积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（平方米）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联 系 人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执业资格人数</w:t>
            </w:r>
          </w:p>
        </w:tc>
        <w:tc>
          <w:tcPr>
            <w:tcW w:w="61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在职从业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联系地址</w:t>
            </w:r>
          </w:p>
        </w:tc>
        <w:tc>
          <w:tcPr>
            <w:tcW w:w="61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营业收入（万元）</w:t>
            </w:r>
          </w:p>
        </w:tc>
        <w:tc>
          <w:tcPr>
            <w:tcW w:w="61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202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近三年在执业过程中因何原因受过何种处罚或奖励</w:t>
            </w:r>
          </w:p>
        </w:tc>
        <w:tc>
          <w:tcPr>
            <w:tcW w:w="61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9057" w:type="dxa"/>
            <w:gridSpan w:val="4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561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我机构保证本表所填报内容全部属实。（将本行内容抄写在横线上）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7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7"/>
                <w:sz w:val="28"/>
                <w:szCs w:val="28"/>
                <w:u w:val="single"/>
              </w:rPr>
              <w:t>                                       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    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法人代表（签字）：    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  申报单位（盖章）：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560" w:lineRule="exact"/>
              <w:ind w:right="0" w:firstLine="5320" w:firstLineChars="19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  月  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日</w:t>
            </w:r>
          </w:p>
        </w:tc>
      </w:tr>
    </w:tbl>
    <w:p>
      <w:pPr>
        <w:rPr>
          <w:color w:val="00000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1137E"/>
    <w:rsid w:val="001A77BD"/>
    <w:rsid w:val="013E01F8"/>
    <w:rsid w:val="01FC43AA"/>
    <w:rsid w:val="03501948"/>
    <w:rsid w:val="0743682C"/>
    <w:rsid w:val="0B7B40A6"/>
    <w:rsid w:val="0CC2319D"/>
    <w:rsid w:val="0DA46FB4"/>
    <w:rsid w:val="0DBE36EB"/>
    <w:rsid w:val="11A349F7"/>
    <w:rsid w:val="138C0757"/>
    <w:rsid w:val="174B160F"/>
    <w:rsid w:val="18800DBE"/>
    <w:rsid w:val="1AD548DD"/>
    <w:rsid w:val="1AE70970"/>
    <w:rsid w:val="1E236EA9"/>
    <w:rsid w:val="1FBF047F"/>
    <w:rsid w:val="2710125B"/>
    <w:rsid w:val="2AFC44E7"/>
    <w:rsid w:val="2AFE5306"/>
    <w:rsid w:val="2D7E31BF"/>
    <w:rsid w:val="2E704BD1"/>
    <w:rsid w:val="2F676810"/>
    <w:rsid w:val="324D2FC2"/>
    <w:rsid w:val="32CE17A6"/>
    <w:rsid w:val="339E7BA0"/>
    <w:rsid w:val="33B22FCE"/>
    <w:rsid w:val="34246C05"/>
    <w:rsid w:val="36E8696E"/>
    <w:rsid w:val="371A65A3"/>
    <w:rsid w:val="377D5CEE"/>
    <w:rsid w:val="3C187CF8"/>
    <w:rsid w:val="3F7E232C"/>
    <w:rsid w:val="3FDF0EEF"/>
    <w:rsid w:val="40DE619C"/>
    <w:rsid w:val="41EE68B4"/>
    <w:rsid w:val="43A426F6"/>
    <w:rsid w:val="43E060FA"/>
    <w:rsid w:val="45136B86"/>
    <w:rsid w:val="45613C52"/>
    <w:rsid w:val="46DA6752"/>
    <w:rsid w:val="49D702D4"/>
    <w:rsid w:val="4B2E63D5"/>
    <w:rsid w:val="4D223505"/>
    <w:rsid w:val="4D403CFF"/>
    <w:rsid w:val="506D4556"/>
    <w:rsid w:val="53D17CD6"/>
    <w:rsid w:val="54121D59"/>
    <w:rsid w:val="5812543C"/>
    <w:rsid w:val="5850753A"/>
    <w:rsid w:val="5A972D41"/>
    <w:rsid w:val="5AC10976"/>
    <w:rsid w:val="5E6532A7"/>
    <w:rsid w:val="629A6ED1"/>
    <w:rsid w:val="62BA6C00"/>
    <w:rsid w:val="67CC14AC"/>
    <w:rsid w:val="6A601D0F"/>
    <w:rsid w:val="6BA31EDD"/>
    <w:rsid w:val="6BAF6686"/>
    <w:rsid w:val="6DAB3FD3"/>
    <w:rsid w:val="6E7907EA"/>
    <w:rsid w:val="6E873F86"/>
    <w:rsid w:val="6F1C49AE"/>
    <w:rsid w:val="7083710A"/>
    <w:rsid w:val="727642D4"/>
    <w:rsid w:val="73080ABB"/>
    <w:rsid w:val="737D570D"/>
    <w:rsid w:val="75B01B8F"/>
    <w:rsid w:val="7671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spacing w:after="120" w:line="480" w:lineRule="auto"/>
      <w:ind w:left="420" w:leftChars="200"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2026-06-08T06:45:00Z</dcterms:created>
  <dc:creator>lenovo</dc:creator>
  <cp:lastModifiedBy>lenovo</cp:lastModifiedBy>
  <dcterms:modified xsi:type="dcterms:W3CDTF">2026-06-22T00:54:18Z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